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AE8A" w14:textId="69E936C7" w:rsidR="00560896" w:rsidRDefault="00C57A00">
      <w:r>
        <w:t>Class work – week 1</w:t>
      </w:r>
    </w:p>
    <w:p w14:paraId="32E7596B" w14:textId="339532A9" w:rsidR="00C57A00" w:rsidRDefault="00334334">
      <w:r>
        <w:t>If you are using another book-most follow a similar learning pattern – work on the concepts we cover.</w:t>
      </w:r>
    </w:p>
    <w:p w14:paraId="7DC53C8E" w14:textId="3BF1F7C9" w:rsidR="00334334" w:rsidRDefault="00334334">
      <w:r>
        <w:t>After the Holiday I will bring an on-line tool into the class as well…. You can also use this to step through the concepts.</w:t>
      </w:r>
    </w:p>
    <w:p w14:paraId="68A33D43" w14:textId="1D0EA422" w:rsidR="00C57A00" w:rsidRDefault="00C57A00">
      <w:r>
        <w:t xml:space="preserve">Chapter 2 </w:t>
      </w:r>
      <w:r w:rsidR="006D6E4B" w:rsidRPr="006D6E4B">
        <w:rPr>
          <w:i/>
          <w:iCs/>
        </w:rPr>
        <w:t>Input, Proccing, Output</w:t>
      </w:r>
      <w:r w:rsidR="006D6E4B">
        <w:t xml:space="preserve"> (version 5 </w:t>
      </w:r>
      <w:r>
        <w:t>pp113)</w:t>
      </w:r>
    </w:p>
    <w:p w14:paraId="27634878" w14:textId="7D764A68" w:rsidR="00C57A00" w:rsidRDefault="00C57A00" w:rsidP="00C57A00">
      <w:pPr>
        <w:ind w:left="720"/>
      </w:pPr>
      <w:r>
        <w:t>Algorithm Workbench # 3, 4, 6, 10, 11</w:t>
      </w:r>
    </w:p>
    <w:p w14:paraId="3E1167F3" w14:textId="5A36B0EF" w:rsidR="00C57A00" w:rsidRDefault="00C57A00" w:rsidP="00C57A00">
      <w:pPr>
        <w:ind w:left="720"/>
      </w:pPr>
      <w:r>
        <w:t>Programming Exercises</w:t>
      </w:r>
      <w:r w:rsidR="006D6E4B">
        <w:t xml:space="preserve"> # 4, 5, 10 (extra challenge - more math 13, 14) @ do 3 of the turtle designs</w:t>
      </w:r>
    </w:p>
    <w:p w14:paraId="7F2EA466" w14:textId="634AA68F" w:rsidR="006D6E4B" w:rsidRPr="006D6E4B" w:rsidRDefault="006D6E4B" w:rsidP="006D6E4B">
      <w:r>
        <w:t xml:space="preserve">Chapter 3 </w:t>
      </w:r>
      <w:r w:rsidRPr="006D6E4B">
        <w:rPr>
          <w:i/>
          <w:iCs/>
        </w:rPr>
        <w:t>Decision Structures and Boolean Logic</w:t>
      </w:r>
      <w:r>
        <w:rPr>
          <w:i/>
          <w:iCs/>
        </w:rPr>
        <w:t xml:space="preserve"> </w:t>
      </w:r>
      <w:r>
        <w:t>(version 5 pp160)</w:t>
      </w:r>
    </w:p>
    <w:p w14:paraId="121F66DB" w14:textId="7D0F8234" w:rsidR="006D6E4B" w:rsidRDefault="006D6E4B" w:rsidP="006D6E4B">
      <w:pPr>
        <w:ind w:left="720"/>
      </w:pPr>
      <w:r>
        <w:t>Algorithm Workbench # 1-3, 5-7</w:t>
      </w:r>
    </w:p>
    <w:p w14:paraId="59B98E9D" w14:textId="26EAD34B" w:rsidR="006D6E4B" w:rsidRDefault="006D6E4B" w:rsidP="006D6E4B">
      <w:pPr>
        <w:ind w:left="720"/>
      </w:pPr>
      <w:r>
        <w:t>Programming Exercises # 2, 5, 8, (extra challenge - more math 1</w:t>
      </w:r>
      <w:r w:rsidR="00334334">
        <w:t>6</w:t>
      </w:r>
      <w:r>
        <w:t>)</w:t>
      </w:r>
    </w:p>
    <w:p w14:paraId="19B8B7B8" w14:textId="5E6CCEA8" w:rsidR="00A346B7" w:rsidRDefault="00A346B7" w:rsidP="006D6E4B">
      <w:pPr>
        <w:ind w:left="720"/>
      </w:pPr>
    </w:p>
    <w:p w14:paraId="0F40E172" w14:textId="77777777" w:rsidR="00A346B7" w:rsidRDefault="00A346B7" w:rsidP="006D6E4B">
      <w:pPr>
        <w:ind w:left="720"/>
      </w:pPr>
    </w:p>
    <w:p w14:paraId="32B81589" w14:textId="77777777" w:rsidR="00C57A00" w:rsidRDefault="00C57A00" w:rsidP="00C57A00"/>
    <w:p w14:paraId="1FB1B600" w14:textId="77777777" w:rsidR="00C57A00" w:rsidRDefault="00C57A00"/>
    <w:p w14:paraId="67E85159" w14:textId="77777777" w:rsidR="00C57A00" w:rsidRDefault="00C57A00"/>
    <w:sectPr w:rsidR="00C57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00"/>
    <w:rsid w:val="00280D53"/>
    <w:rsid w:val="00334334"/>
    <w:rsid w:val="00371CD3"/>
    <w:rsid w:val="00560896"/>
    <w:rsid w:val="006D6E4B"/>
    <w:rsid w:val="00A346B7"/>
    <w:rsid w:val="00C5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7C4DD"/>
  <w15:chartTrackingRefBased/>
  <w15:docId w15:val="{B1C293BB-D030-443C-9C3E-9936F86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bobbi principe</dc:creator>
  <cp:keywords/>
  <dc:description/>
  <cp:lastModifiedBy>bobbi principe</cp:lastModifiedBy>
  <cp:revision>2</cp:revision>
  <dcterms:created xsi:type="dcterms:W3CDTF">2021-11-27T16:50:00Z</dcterms:created>
  <dcterms:modified xsi:type="dcterms:W3CDTF">2021-11-27T16:50:00Z</dcterms:modified>
</cp:coreProperties>
</file>